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6E" w:rsidRDefault="00773B6E">
      <w:pPr>
        <w:spacing w:line="500" w:lineRule="exact"/>
        <w:jc w:val="center"/>
        <w:rPr>
          <w:rFonts w:ascii="宋体" w:eastAsia="宋体" w:hAnsi="宋体" w:cs="宋体"/>
          <w:b/>
          <w:bCs/>
          <w:szCs w:val="21"/>
        </w:rPr>
        <w:sectPr w:rsidR="00773B6E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773B6E" w:rsidRDefault="00073E95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26"/>
        </w:rPr>
        <w:lastRenderedPageBreak/>
        <w:t>河北省义工协会唐山分会义工培训班报名表</w:t>
      </w:r>
    </w:p>
    <w:p w:rsidR="00773B6E" w:rsidRDefault="00073E95">
      <w:pPr>
        <w:spacing w:line="500" w:lineRule="exact"/>
        <w:rPr>
          <w:rFonts w:ascii="宋体" w:hAnsi="宋体"/>
          <w:bCs/>
        </w:rPr>
      </w:pPr>
      <w:r>
        <w:rPr>
          <w:rFonts w:ascii="宋体" w:hAnsi="宋体" w:hint="eastAsia"/>
          <w:bCs/>
        </w:rPr>
        <w:t>填表日期：</w:t>
      </w:r>
      <w:r>
        <w:rPr>
          <w:rFonts w:ascii="宋体" w:hAnsi="宋体" w:hint="eastAsia"/>
          <w:bCs/>
        </w:rPr>
        <w:t xml:space="preserve">      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 xml:space="preserve">     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 xml:space="preserve">                                            </w:t>
      </w:r>
      <w:r>
        <w:rPr>
          <w:rFonts w:ascii="宋体" w:hAnsi="宋体" w:hint="eastAsia"/>
          <w:bCs/>
        </w:rPr>
        <w:t>编号：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190"/>
        <w:gridCol w:w="69"/>
        <w:gridCol w:w="832"/>
        <w:gridCol w:w="68"/>
        <w:gridCol w:w="828"/>
        <w:gridCol w:w="86"/>
        <w:gridCol w:w="150"/>
        <w:gridCol w:w="558"/>
        <w:gridCol w:w="682"/>
        <w:gridCol w:w="36"/>
        <w:gridCol w:w="722"/>
        <w:gridCol w:w="597"/>
        <w:gridCol w:w="1014"/>
        <w:gridCol w:w="9"/>
        <w:gridCol w:w="2007"/>
      </w:tblGrid>
      <w:tr w:rsidR="00773B6E">
        <w:trPr>
          <w:cantSplit/>
          <w:trHeight w:val="50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tabs>
                <w:tab w:val="left" w:pos="495"/>
              </w:tabs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right="113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249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35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7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㎝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㎏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606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2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44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2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84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404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53"/>
        </w:trPr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88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04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推荐人邮箱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83"/>
        </w:trPr>
        <w:tc>
          <w:tcPr>
            <w:tcW w:w="118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773B6E" w:rsidRDefault="00073E95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773B6E" w:rsidRDefault="00073E95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073E9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560" w:lineRule="exact"/>
              <w:ind w:left="119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</w:tr>
      <w:tr w:rsidR="00773B6E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3B6E" w:rsidRDefault="00773B6E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3B6E" w:rsidRDefault="00773B6E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3B6E" w:rsidRDefault="00773B6E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cantSplit/>
          <w:trHeight w:val="513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3B6E" w:rsidRDefault="00773B6E" w:rsidP="00B10992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B6E">
        <w:trPr>
          <w:trHeight w:val="2716"/>
        </w:trPr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773B6E" w:rsidRDefault="00773B6E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773B6E" w:rsidRDefault="00073E95">
            <w:pPr>
              <w:ind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84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6E" w:rsidRDefault="00773B6E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3B6E">
        <w:trPr>
          <w:trHeight w:val="451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7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何时开始学习、力行《弟子规》？</w:t>
            </w:r>
          </w:p>
        </w:tc>
      </w:tr>
      <w:tr w:rsidR="00773B6E">
        <w:trPr>
          <w:trHeight w:val="375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6E" w:rsidRDefault="00073E95">
            <w:pPr>
              <w:spacing w:line="7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是否参加过《幸福人生讲座》？若有，共参加几次？</w:t>
            </w:r>
          </w:p>
        </w:tc>
      </w:tr>
    </w:tbl>
    <w:p w:rsidR="00773B6E" w:rsidRDefault="00073E95">
      <w:pPr>
        <w:rPr>
          <w:rFonts w:ascii="宋体" w:hAnsi="宋体"/>
          <w:b/>
          <w:bCs/>
          <w:szCs w:val="21"/>
        </w:rPr>
        <w:sectPr w:rsidR="00773B6E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zCs w:val="21"/>
        </w:rPr>
        <w:t>附一份</w:t>
      </w:r>
      <w:r>
        <w:rPr>
          <w:rFonts w:ascii="宋体" w:hAnsi="宋体" w:hint="eastAsia"/>
          <w:b/>
          <w:bCs/>
          <w:szCs w:val="21"/>
        </w:rPr>
        <w:t>600</w:t>
      </w:r>
      <w:r>
        <w:rPr>
          <w:rFonts w:ascii="宋体" w:hAnsi="宋体" w:hint="eastAsia"/>
          <w:b/>
          <w:bCs/>
          <w:szCs w:val="21"/>
        </w:rPr>
        <w:t>字自传（内容参考：个人成长历程；学习传统文化的经历；生活感悟及人生规划）</w:t>
      </w:r>
    </w:p>
    <w:p w:rsidR="00773B6E" w:rsidRDefault="00073E9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自</w:t>
      </w:r>
      <w:r>
        <w:rPr>
          <w:rFonts w:ascii="宋体" w:hAnsi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sz w:val="44"/>
          <w:szCs w:val="44"/>
        </w:rPr>
        <w:t>传</w:t>
      </w:r>
    </w:p>
    <w:p w:rsidR="00773B6E" w:rsidRDefault="00773B6E">
      <w:pPr>
        <w:jc w:val="center"/>
        <w:rPr>
          <w:rFonts w:ascii="宋体" w:hAnsi="宋体"/>
          <w:b/>
          <w:bCs/>
          <w:sz w:val="44"/>
          <w:szCs w:val="44"/>
        </w:rPr>
      </w:pPr>
    </w:p>
    <w:p w:rsidR="00773B6E" w:rsidRDefault="00773B6E"/>
    <w:sectPr w:rsidR="00773B6E" w:rsidSect="00773B6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95" w:rsidRDefault="00073E95" w:rsidP="00B10992">
      <w:r>
        <w:separator/>
      </w:r>
    </w:p>
  </w:endnote>
  <w:endnote w:type="continuationSeparator" w:id="1">
    <w:p w:rsidR="00073E95" w:rsidRDefault="00073E95" w:rsidP="00B1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95" w:rsidRDefault="00073E95" w:rsidP="00B10992">
      <w:r>
        <w:separator/>
      </w:r>
    </w:p>
  </w:footnote>
  <w:footnote w:type="continuationSeparator" w:id="1">
    <w:p w:rsidR="00073E95" w:rsidRDefault="00073E95" w:rsidP="00B10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C557F0"/>
    <w:rsid w:val="00073E95"/>
    <w:rsid w:val="00773B6E"/>
    <w:rsid w:val="00B10992"/>
    <w:rsid w:val="09434F09"/>
    <w:rsid w:val="0FBD4EF1"/>
    <w:rsid w:val="20C557F0"/>
    <w:rsid w:val="30E97D40"/>
    <w:rsid w:val="32761250"/>
    <w:rsid w:val="39E3538F"/>
    <w:rsid w:val="3B9140A6"/>
    <w:rsid w:val="4B6524E4"/>
    <w:rsid w:val="4F1A6921"/>
    <w:rsid w:val="54F105EF"/>
    <w:rsid w:val="7495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3B6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1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0992"/>
    <w:rPr>
      <w:kern w:val="2"/>
      <w:sz w:val="18"/>
      <w:szCs w:val="18"/>
    </w:rPr>
  </w:style>
  <w:style w:type="paragraph" w:styleId="a5">
    <w:name w:val="footer"/>
    <w:basedOn w:val="a"/>
    <w:link w:val="Char0"/>
    <w:rsid w:val="00B1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09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2</cp:revision>
  <dcterms:created xsi:type="dcterms:W3CDTF">2016-09-19T02:38:00Z</dcterms:created>
  <dcterms:modified xsi:type="dcterms:W3CDTF">2016-09-19T02:38:00Z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